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467469C2" w:rsidR="00082C52" w:rsidRPr="00CE16F3" w:rsidRDefault="00082C52" w:rsidP="00CE16F3">
            <w:pPr>
              <w:jc w:val="center"/>
              <w:rPr>
                <w:rFonts w:ascii="Verdana" w:hAnsi="Verdana"/>
                <w:b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="00CE16F3">
              <w:rPr>
                <w:rFonts w:ascii="Verdana" w:hAnsi="Verdana"/>
                <w:b/>
                <w:sz w:val="20"/>
                <w:szCs w:val="20"/>
                <w:lang w:val="sr-Latn-RS"/>
              </w:rPr>
              <w:t>OBRAZAC TROŠKOVA PRIPREME PONUDE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26BDAB3F" w:rsidR="00082C52" w:rsidRPr="0089100F" w:rsidRDefault="00CE16F3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CE16F3">
              <w:rPr>
                <w:rFonts w:ascii="Verdana" w:hAnsi="Verdana"/>
                <w:sz w:val="20"/>
                <w:szCs w:val="20"/>
                <w:lang w:val="ru-RU"/>
              </w:rPr>
              <w:t>Skraćeno poslovno ime ponuđača:</w:t>
            </w:r>
            <w:r w:rsidRPr="00CE16F3">
              <w:rPr>
                <w:rFonts w:ascii="Verdana" w:hAnsi="Verdana"/>
                <w:sz w:val="20"/>
                <w:szCs w:val="20"/>
                <w:lang w:val="ru-RU"/>
              </w:rPr>
              <w:tab/>
            </w:r>
            <w:r w:rsidR="00082C52" w:rsidRPr="0089100F">
              <w:rPr>
                <w:rFonts w:ascii="Verdana" w:hAnsi="Verdana"/>
                <w:sz w:val="20"/>
                <w:szCs w:val="20"/>
                <w:lang w:val="ru-RU"/>
              </w:rPr>
              <w:t>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5D6C73B7" w:rsidR="00082C52" w:rsidRPr="0089100F" w:rsidRDefault="00CE16F3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>
              <w:rPr>
                <w:rFonts w:ascii="Verdana" w:hAnsi="Verdana"/>
                <w:sz w:val="20"/>
                <w:szCs w:val="20"/>
                <w:lang w:val="sr-Latn-CS"/>
              </w:rPr>
              <w:t>grad</w:t>
            </w:r>
            <w:r w:rsidR="00082C52"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2DFA7422" w:rsidR="00082C52" w:rsidRPr="0089100F" w:rsidRDefault="00CE16F3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>
              <w:rPr>
                <w:rFonts w:ascii="Verdana" w:hAnsi="Verdana"/>
                <w:sz w:val="20"/>
                <w:szCs w:val="20"/>
                <w:lang w:val="sr-Latn-CS"/>
              </w:rPr>
              <w:t>adresa</w:t>
            </w:r>
            <w:r w:rsidR="00082C52" w:rsidRPr="0089100F">
              <w:rPr>
                <w:rFonts w:ascii="Verdana" w:hAnsi="Verdana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1CB16FA7" w:rsidR="00082C52" w:rsidRPr="0089100F" w:rsidRDefault="00CE16F3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>
              <w:rPr>
                <w:rFonts w:ascii="Verdana" w:hAnsi="Verdana"/>
                <w:sz w:val="20"/>
                <w:szCs w:val="20"/>
                <w:lang w:val="sr-Latn-CS"/>
              </w:rPr>
              <w:t>Matični broj</w:t>
            </w:r>
            <w:r w:rsidR="00082C52"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696C6D30" w:rsidR="00082C52" w:rsidRPr="0089100F" w:rsidRDefault="00CE16F3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>
              <w:rPr>
                <w:rFonts w:ascii="Verdana" w:hAnsi="Verdana"/>
                <w:sz w:val="20"/>
                <w:szCs w:val="20"/>
                <w:lang w:val="sr-Latn-CS"/>
              </w:rPr>
              <w:t>PIB</w:t>
            </w:r>
            <w:r w:rsidR="00082C52"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03841EB5" w14:textId="03EB53C9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="00CE16F3" w:rsidRPr="00CE16F3">
        <w:rPr>
          <w:rFonts w:ascii="Verdana" w:hAnsi="Verdana"/>
          <w:sz w:val="20"/>
          <w:szCs w:val="20"/>
          <w:lang w:val="ru-RU"/>
        </w:rPr>
        <w:t>Na osnovu člana 138. Zakona o javnim nabavkama („Službeni glasnik RS“, br.91/19), člana 2. stav 1. tačka 6) podtačka (3) i člana 14. Pravilnika o sadržini konkursne dokumentacije u postupcima javnih nabavki  („Službeni glasnik RS“, br. 21/21) uz ponudu prilažem</w:t>
      </w:r>
    </w:p>
    <w:p w14:paraId="0A13DE4A" w14:textId="77777777" w:rsidR="00CE16F3" w:rsidRPr="00CE16F3" w:rsidRDefault="00CE16F3" w:rsidP="00CE16F3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CE16F3">
        <w:rPr>
          <w:rFonts w:ascii="Verdana" w:hAnsi="Verdana"/>
          <w:b/>
          <w:sz w:val="20"/>
          <w:szCs w:val="20"/>
          <w:lang w:val="ru-RU"/>
        </w:rPr>
        <w:t>STRUKTURU TROŠKOVA PRIPREME PONUDE</w:t>
      </w:r>
    </w:p>
    <w:p w14:paraId="0EAD1609" w14:textId="3743777A" w:rsidR="00082C52" w:rsidRPr="00671F4C" w:rsidRDefault="00CE16F3" w:rsidP="00CE16F3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CE16F3">
        <w:rPr>
          <w:rFonts w:ascii="Verdana" w:hAnsi="Verdana"/>
          <w:b/>
          <w:sz w:val="20"/>
          <w:szCs w:val="20"/>
          <w:lang w:val="ru-RU"/>
        </w:rPr>
        <w:t>za javnu nabavku dobra- ALUMINIJUMSKI PRAKTIKABLI/POZORNICE i to</w:t>
      </w:r>
      <w:r w:rsidR="00082C52" w:rsidRPr="00671F4C">
        <w:rPr>
          <w:rFonts w:ascii="Verdana" w:hAnsi="Verdana"/>
          <w:sz w:val="20"/>
          <w:szCs w:val="20"/>
          <w:lang w:val="ru-RU"/>
        </w:rPr>
        <w:t>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449BE2A9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</w:t>
            </w:r>
            <w:r w:rsidR="00CE16F3">
              <w:t xml:space="preserve"> </w:t>
            </w:r>
            <w:r w:rsidR="00CE16F3" w:rsidRPr="00CE16F3">
              <w:rPr>
                <w:rFonts w:ascii="Verdana" w:hAnsi="Verdana"/>
                <w:sz w:val="20"/>
                <w:szCs w:val="20"/>
                <w:lang w:val="ru-RU"/>
              </w:rPr>
              <w:t>izrada uzorka ili modela koji su izrađeni u skladu sa traženom tehničkom specifikacijom naručioca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26FC02A3" w:rsidR="00082C52" w:rsidRPr="00CE16F3" w:rsidRDefault="00082C52" w:rsidP="00CE16F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Latn-R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 xml:space="preserve">__________ </w:t>
            </w:r>
            <w:r w:rsidR="00CE16F3">
              <w:rPr>
                <w:rFonts w:ascii="Verdana" w:hAnsi="Verdana"/>
                <w:sz w:val="20"/>
                <w:szCs w:val="20"/>
                <w:lang w:val="sr-Latn-RS"/>
              </w:rPr>
              <w:t xml:space="preserve">dinara bez </w:t>
            </w:r>
            <w:proofErr w:type="spellStart"/>
            <w:r w:rsidR="00CE16F3">
              <w:rPr>
                <w:rFonts w:ascii="Verdana" w:hAnsi="Verdana"/>
                <w:sz w:val="20"/>
                <w:szCs w:val="20"/>
                <w:lang w:val="sr-Latn-RS"/>
              </w:rPr>
              <w:t>pdv-a</w:t>
            </w:r>
            <w:proofErr w:type="spellEnd"/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497DF7FF" w:rsidR="00082C52" w:rsidRPr="0089100F" w:rsidRDefault="00CE16F3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proofErr w:type="spellStart"/>
            <w:r w:rsidRPr="00CE16F3">
              <w:rPr>
                <w:rFonts w:ascii="Verdana" w:hAnsi="Verdana"/>
                <w:sz w:val="20"/>
                <w:szCs w:val="20"/>
                <w:lang w:val="sr-Cyrl-CS"/>
              </w:rPr>
              <w:t>troškovi</w:t>
            </w:r>
            <w:proofErr w:type="spellEnd"/>
            <w:r w:rsidRPr="00CE16F3"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CE16F3">
              <w:rPr>
                <w:rFonts w:ascii="Verdana" w:hAnsi="Verdana"/>
                <w:sz w:val="20"/>
                <w:szCs w:val="20"/>
                <w:lang w:val="sr-Cyrl-CS"/>
              </w:rPr>
              <w:t>pribavljanja</w:t>
            </w:r>
            <w:proofErr w:type="spellEnd"/>
            <w:r w:rsidRPr="00CE16F3"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CE16F3">
              <w:rPr>
                <w:rFonts w:ascii="Verdana" w:hAnsi="Verdana"/>
                <w:sz w:val="20"/>
                <w:szCs w:val="20"/>
                <w:lang w:val="sr-Cyrl-CS"/>
              </w:rPr>
              <w:t>sredstava</w:t>
            </w:r>
            <w:proofErr w:type="spellEnd"/>
            <w:r w:rsidRPr="00CE16F3"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CE16F3">
              <w:rPr>
                <w:rFonts w:ascii="Verdana" w:hAnsi="Verdana"/>
                <w:sz w:val="20"/>
                <w:szCs w:val="20"/>
                <w:lang w:val="sr-Cyrl-CS"/>
              </w:rPr>
              <w:t>obezbeđenja</w:t>
            </w:r>
            <w:proofErr w:type="spellEnd"/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1643B0D8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 xml:space="preserve">__________ </w:t>
            </w:r>
            <w:proofErr w:type="spellStart"/>
            <w:r w:rsidR="00CE16F3" w:rsidRPr="00CE16F3">
              <w:rPr>
                <w:rFonts w:ascii="Verdana" w:hAnsi="Verdana"/>
                <w:sz w:val="20"/>
                <w:szCs w:val="20"/>
                <w:lang w:val="sr-Cyrl-CS"/>
              </w:rPr>
              <w:t>dinara</w:t>
            </w:r>
            <w:proofErr w:type="spellEnd"/>
            <w:r w:rsidR="00CE16F3" w:rsidRPr="00CE16F3"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CE16F3" w:rsidRPr="00CE16F3">
              <w:rPr>
                <w:rFonts w:ascii="Verdana" w:hAnsi="Verdana"/>
                <w:sz w:val="20"/>
                <w:szCs w:val="20"/>
                <w:lang w:val="sr-Cyrl-CS"/>
              </w:rPr>
              <w:t>bez</w:t>
            </w:r>
            <w:proofErr w:type="spellEnd"/>
            <w:r w:rsidR="00CE16F3" w:rsidRPr="00CE16F3"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CE16F3" w:rsidRPr="00CE16F3">
              <w:rPr>
                <w:rFonts w:ascii="Verdana" w:hAnsi="Verdana"/>
                <w:sz w:val="20"/>
                <w:szCs w:val="20"/>
                <w:lang w:val="sr-Cyrl-CS"/>
              </w:rPr>
              <w:t>pdv</w:t>
            </w:r>
            <w:proofErr w:type="spellEnd"/>
            <w:r w:rsidR="00CE16F3" w:rsidRPr="00CE16F3">
              <w:rPr>
                <w:rFonts w:ascii="Verdana" w:hAnsi="Verdana"/>
                <w:sz w:val="20"/>
                <w:szCs w:val="20"/>
                <w:lang w:val="sr-Cyrl-CS"/>
              </w:rPr>
              <w:t>-a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C6E8865" w:rsidR="00082C52" w:rsidRPr="00CE16F3" w:rsidRDefault="00CE16F3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Ukupni troškovi bez PDV-a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6E6DBB1E" w:rsidR="00082C52" w:rsidRPr="00CE16F3" w:rsidRDefault="00082C52" w:rsidP="00CE16F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Latn-R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 xml:space="preserve">__________ </w:t>
            </w:r>
            <w:r w:rsidR="00CE16F3">
              <w:rPr>
                <w:rFonts w:ascii="Verdana" w:hAnsi="Verdana"/>
                <w:sz w:val="20"/>
                <w:szCs w:val="20"/>
                <w:lang w:val="sr-Latn-RS"/>
              </w:rPr>
              <w:t>dinara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65AA301D" w:rsidR="00082C52" w:rsidRPr="00CE16F3" w:rsidRDefault="00CE16F3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PDV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45EFA805" w:rsidR="00082C52" w:rsidRPr="00CE16F3" w:rsidRDefault="00082C52" w:rsidP="00CE16F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Latn-R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 xml:space="preserve">__________ </w:t>
            </w:r>
            <w:r w:rsidR="00CE16F3">
              <w:rPr>
                <w:rFonts w:ascii="Verdana" w:hAnsi="Verdana"/>
                <w:sz w:val="20"/>
                <w:szCs w:val="20"/>
                <w:lang w:val="sr-Latn-RS"/>
              </w:rPr>
              <w:t>dinara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07F6FDC7" w:rsidR="00082C52" w:rsidRPr="00CE16F3" w:rsidRDefault="00CE16F3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Ukupni troškovi sa PDV-om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1ECB1730" w:rsidR="00082C52" w:rsidRPr="0089100F" w:rsidRDefault="00CE16F3" w:rsidP="00CE16F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__________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sr-Cyrl-CS"/>
              </w:rPr>
              <w:t>dinara</w:t>
            </w:r>
            <w:proofErr w:type="spellEnd"/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4E8CAD3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="00CE16F3" w:rsidRPr="00CE16F3">
        <w:rPr>
          <w:rFonts w:ascii="Verdana" w:hAnsi="Verdana"/>
          <w:sz w:val="20"/>
          <w:szCs w:val="20"/>
          <w:lang w:val="ru-RU"/>
        </w:rPr>
        <w:t xml:space="preserve">Strukturu troškova pripreme ponude prilažem i tražim naknadu navedenih troškova ukoliko naručilac predmetni postupak javne nabavke obustavi iz razloga koji su na strani naručioca, shodno članu 138. stav 2. Zakona o javnim nabavkama („Službeni glasnik RS“, br.91/19).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0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0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39314A88" w14:textId="77777777" w:rsidR="00CE16F3" w:rsidRPr="00CE16F3" w:rsidRDefault="00CE16F3" w:rsidP="00CE16F3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CE16F3">
        <w:rPr>
          <w:rFonts w:ascii="Verdana" w:hAnsi="Verdana"/>
          <w:sz w:val="16"/>
          <w:szCs w:val="16"/>
          <w:lang w:val="ru-RU"/>
        </w:rPr>
        <w:t>Napomena:</w:t>
      </w:r>
    </w:p>
    <w:p w14:paraId="330525DD" w14:textId="77777777" w:rsidR="00CE16F3" w:rsidRPr="00CE16F3" w:rsidRDefault="00CE16F3" w:rsidP="00CE16F3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CE16F3">
        <w:rPr>
          <w:rFonts w:ascii="Verdana" w:hAnsi="Verdana"/>
          <w:sz w:val="16"/>
          <w:szCs w:val="16"/>
          <w:lang w:val="ru-RU"/>
        </w:rPr>
        <w:t>*obrazac troškova pripreme ponude popunjavaju samo oni ponuđači koji su imali navedene troškove i koji traže da mu ih naručilac nadoknadi</w:t>
      </w:r>
    </w:p>
    <w:p w14:paraId="678A6826" w14:textId="77777777" w:rsidR="00CE16F3" w:rsidRPr="00CE16F3" w:rsidRDefault="00CE16F3" w:rsidP="00CE16F3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CE16F3">
        <w:rPr>
          <w:rFonts w:ascii="Verdana" w:hAnsi="Verdana"/>
          <w:sz w:val="16"/>
          <w:szCs w:val="16"/>
          <w:lang w:val="ru-RU"/>
        </w:rPr>
        <w:t xml:space="preserve">*ostale troškove pripreme i podnošenja ponude snosi isključivo ponuđač i ne može tražiti od naručioca naknadu troškova (član 138. stav 1. Zakona o javnim nabavkama („Službeni glasnik RS“, br.91/19)) </w:t>
      </w:r>
    </w:p>
    <w:p w14:paraId="2478338B" w14:textId="43CA63FA" w:rsidR="00082C52" w:rsidRDefault="00CE16F3" w:rsidP="00CE16F3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CE16F3">
        <w:rPr>
          <w:rFonts w:ascii="Verdana" w:hAnsi="Verdana"/>
          <w:sz w:val="16"/>
          <w:szCs w:val="16"/>
          <w:lang w:val="ru-RU"/>
        </w:rPr>
        <w:t>*ukoliko ponuđač ne popuni obrazac troškova pripreme ponude, naručilac nije dužan da mu nadoknadi troškove</w:t>
      </w:r>
      <w:bookmarkStart w:id="1" w:name="_GoBack"/>
      <w:bookmarkEnd w:id="1"/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AF236" w14:textId="77777777" w:rsidR="00594B7C" w:rsidRDefault="00594B7C" w:rsidP="00082C52">
      <w:pPr>
        <w:spacing w:after="0" w:line="240" w:lineRule="auto"/>
      </w:pPr>
      <w:r>
        <w:separator/>
      </w:r>
    </w:p>
  </w:endnote>
  <w:endnote w:type="continuationSeparator" w:id="0">
    <w:p w14:paraId="67A9093F" w14:textId="77777777" w:rsidR="00594B7C" w:rsidRDefault="00594B7C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CAD696" w14:textId="77777777" w:rsidR="00594B7C" w:rsidRDefault="00594B7C" w:rsidP="00082C52">
      <w:pPr>
        <w:spacing w:after="0" w:line="240" w:lineRule="auto"/>
      </w:pPr>
      <w:r>
        <w:separator/>
      </w:r>
    </w:p>
  </w:footnote>
  <w:footnote w:type="continuationSeparator" w:id="0">
    <w:p w14:paraId="1462C9B3" w14:textId="77777777" w:rsidR="00594B7C" w:rsidRDefault="00594B7C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E0BF4"/>
    <w:rsid w:val="00287756"/>
    <w:rsid w:val="004858A1"/>
    <w:rsid w:val="004B1D26"/>
    <w:rsid w:val="00594B7C"/>
    <w:rsid w:val="005F3CEF"/>
    <w:rsid w:val="00762377"/>
    <w:rsid w:val="0093644D"/>
    <w:rsid w:val="00A10E7C"/>
    <w:rsid w:val="00A15CD3"/>
    <w:rsid w:val="00CE16F3"/>
    <w:rsid w:val="00E65E6E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5</cp:revision>
  <dcterms:created xsi:type="dcterms:W3CDTF">2023-09-28T09:36:00Z</dcterms:created>
  <dcterms:modified xsi:type="dcterms:W3CDTF">2024-08-02T10:17:00Z</dcterms:modified>
</cp:coreProperties>
</file>